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D54" w:rsidRPr="00723D54" w:rsidRDefault="00723D54" w:rsidP="00723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</w:pPr>
      <w:r w:rsidRPr="00723D54">
        <w:rPr>
          <w:rFonts w:ascii="Times New Roman" w:eastAsia="Times New Roman" w:hAnsi="Times New Roman" w:cs="Times New Roman"/>
          <w:b/>
          <w:noProof/>
          <w:color w:val="2F5496" w:themeColor="accent1" w:themeShade="BF"/>
          <w:sz w:val="24"/>
          <w:szCs w:val="28"/>
          <w:lang w:eastAsia="ru-RU"/>
        </w:rPr>
        <w:drawing>
          <wp:inline distT="0" distB="0" distL="0" distR="0" wp14:anchorId="1CF64531" wp14:editId="2EC92B90">
            <wp:extent cx="6000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D54" w:rsidRPr="00723D54" w:rsidRDefault="00723D54" w:rsidP="00723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D54" w:rsidRPr="00723D54" w:rsidRDefault="00723D54" w:rsidP="00723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ЦИМЛЯНСКОГО РАЙОНА</w:t>
      </w:r>
    </w:p>
    <w:p w:rsidR="00723D54" w:rsidRPr="00723D54" w:rsidRDefault="00723D54" w:rsidP="00723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D54" w:rsidRPr="00723D54" w:rsidRDefault="00723D54" w:rsidP="00723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23D54" w:rsidRPr="00723D54" w:rsidRDefault="00723D54" w:rsidP="00723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D54" w:rsidRPr="00723D54" w:rsidRDefault="00723D54" w:rsidP="00723D54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Start"/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>_.</w:t>
      </w:r>
      <w:r w:rsidR="001F71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05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605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End"/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B2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                                           г. Цимлянск</w:t>
      </w:r>
    </w:p>
    <w:p w:rsidR="00723D54" w:rsidRPr="00723D54" w:rsidRDefault="00723D54" w:rsidP="0072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D54" w:rsidRPr="00723D54" w:rsidRDefault="00723D54" w:rsidP="00723D54">
      <w:pPr>
        <w:keepNext/>
        <w:spacing w:after="0" w:line="240" w:lineRule="auto"/>
        <w:ind w:right="325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Цимлянского района от </w:t>
      </w:r>
      <w:bookmarkStart w:id="0" w:name="_Hlk125551860"/>
      <w:r w:rsidR="0086056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605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605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60566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перечня предприятий и видов работ для отбывания обязательных и исправительных работ в Цимлянском районе в 202</w:t>
      </w:r>
      <w:r w:rsidR="008605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 </w:t>
      </w:r>
    </w:p>
    <w:p w:rsidR="00723D54" w:rsidRPr="00723D54" w:rsidRDefault="00723D54" w:rsidP="00723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781" w:rsidRPr="00723D54" w:rsidRDefault="00723D54" w:rsidP="006A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078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A0781"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</w:t>
      </w:r>
      <w:r w:rsidR="006A078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A0781"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одатайств</w:t>
      </w:r>
      <w:r w:rsidR="006A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07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Волгодонс</w:t>
      </w:r>
      <w:bookmarkStart w:id="1" w:name="_GoBack"/>
      <w:bookmarkEnd w:id="1"/>
      <w:r w:rsidR="006A07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6A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 филиала ФКУ УИИ ГУФСИН России по Ростовской области от 21.11.2023 №</w:t>
      </w:r>
      <w:r w:rsidR="006A0781">
        <w:t xml:space="preserve"> </w:t>
      </w:r>
      <w:r w:rsidR="006A0781">
        <w:rPr>
          <w:rFonts w:ascii="Times New Roman" w:eastAsia="Times New Roman" w:hAnsi="Times New Roman" w:cs="Times New Roman"/>
          <w:sz w:val="28"/>
          <w:szCs w:val="28"/>
          <w:lang w:eastAsia="ru-RU"/>
        </w:rPr>
        <w:t>62/39/12/1-2389 и от 30.11.2023 № 62/39/12/1-2547,</w:t>
      </w:r>
      <w:r w:rsidR="006A0781"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Цимлянского района</w:t>
      </w:r>
    </w:p>
    <w:p w:rsidR="00723D54" w:rsidRPr="00723D54" w:rsidRDefault="00723D54" w:rsidP="006A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D54" w:rsidRPr="00723D54" w:rsidRDefault="00723D54" w:rsidP="0072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23D54" w:rsidRPr="00723D54" w:rsidRDefault="00723D54" w:rsidP="0072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ru-RU"/>
        </w:rPr>
      </w:pPr>
    </w:p>
    <w:p w:rsidR="00723D54" w:rsidRPr="00723D54" w:rsidRDefault="00723D54" w:rsidP="00723D5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54">
        <w:rPr>
          <w:rFonts w:ascii="Times New Roman" w:eastAsia="Times New Roman" w:hAnsi="Times New Roman" w:cs="Times New Roman"/>
          <w:color w:val="2F5496" w:themeColor="accent1" w:themeShade="BF"/>
          <w:sz w:val="24"/>
          <w:szCs w:val="28"/>
          <w:lang w:eastAsia="ru-RU"/>
        </w:rPr>
        <w:tab/>
      </w:r>
      <w:r w:rsidRPr="0086056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1. </w:t>
      </w: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№ 2 к постановлению изменения, дополнив перечень предприятий строк</w:t>
      </w:r>
      <w:r w:rsidR="0072068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720688">
        <w:rPr>
          <w:rFonts w:ascii="Times New Roman" w:eastAsia="Times New Roman" w:hAnsi="Times New Roman" w:cs="Times New Roman"/>
          <w:sz w:val="28"/>
          <w:szCs w:val="28"/>
          <w:lang w:eastAsia="ru-RU"/>
        </w:rPr>
        <w:t>8,39</w:t>
      </w: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230"/>
        <w:gridCol w:w="1842"/>
      </w:tblGrid>
      <w:tr w:rsidR="00723D54" w:rsidRPr="00723D54" w:rsidTr="00F34A86">
        <w:trPr>
          <w:trHeight w:val="70"/>
        </w:trPr>
        <w:tc>
          <w:tcPr>
            <w:tcW w:w="567" w:type="dxa"/>
          </w:tcPr>
          <w:p w:rsidR="00723D54" w:rsidRPr="00723D54" w:rsidRDefault="00723D54" w:rsidP="0072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2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23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</w:tc>
        <w:tc>
          <w:tcPr>
            <w:tcW w:w="7230" w:type="dxa"/>
          </w:tcPr>
          <w:p w:rsidR="00723D54" w:rsidRPr="00723D54" w:rsidRDefault="00720688" w:rsidP="0072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1842" w:type="dxa"/>
          </w:tcPr>
          <w:p w:rsidR="00723D54" w:rsidRPr="00723D54" w:rsidRDefault="001F717E" w:rsidP="007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20688" w:rsidRPr="00723D54" w:rsidTr="00F34A86">
        <w:trPr>
          <w:trHeight w:val="70"/>
        </w:trPr>
        <w:tc>
          <w:tcPr>
            <w:tcW w:w="567" w:type="dxa"/>
          </w:tcPr>
          <w:p w:rsidR="00720688" w:rsidRPr="00723D54" w:rsidRDefault="00720688" w:rsidP="0072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7230" w:type="dxa"/>
          </w:tcPr>
          <w:p w:rsidR="00720688" w:rsidRDefault="00720688" w:rsidP="0072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1842" w:type="dxa"/>
          </w:tcPr>
          <w:p w:rsidR="00720688" w:rsidRDefault="00720688" w:rsidP="007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723D54" w:rsidRPr="00723D54" w:rsidRDefault="00723D54" w:rsidP="00723D54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Контроль за выполнением постановления возложить на первого заместителя главы Администрации Цимлянского района </w:t>
      </w:r>
      <w:proofErr w:type="spellStart"/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Ночевкину</w:t>
      </w:r>
      <w:proofErr w:type="spellEnd"/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 </w:t>
      </w:r>
    </w:p>
    <w:p w:rsidR="00723D54" w:rsidRPr="00723D54" w:rsidRDefault="00723D54" w:rsidP="00723D54">
      <w:pPr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ru-RU"/>
        </w:rPr>
      </w:pPr>
    </w:p>
    <w:p w:rsidR="00723D54" w:rsidRPr="00723D54" w:rsidRDefault="00723D54" w:rsidP="00723D54">
      <w:pPr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ru-RU"/>
        </w:rPr>
      </w:pPr>
    </w:p>
    <w:p w:rsidR="00723D54" w:rsidRPr="00723D54" w:rsidRDefault="00723D54" w:rsidP="00723D54">
      <w:pPr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ru-RU"/>
        </w:rPr>
      </w:pPr>
    </w:p>
    <w:p w:rsidR="001F717E" w:rsidRDefault="001F717E" w:rsidP="00723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</w:t>
      </w:r>
      <w:r w:rsidR="00723D54"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723D54" w:rsidRPr="00723D54" w:rsidRDefault="00723D54" w:rsidP="00723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Цимлянского района                                  </w:t>
      </w:r>
      <w:r w:rsidR="001F7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F7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Е.Н. </w:t>
      </w:r>
      <w:proofErr w:type="spellStart"/>
      <w:r w:rsidR="001F71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Ночевкина</w:t>
      </w:r>
      <w:proofErr w:type="spellEnd"/>
    </w:p>
    <w:p w:rsidR="00723D54" w:rsidRDefault="00723D54" w:rsidP="00723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EB6" w:rsidRDefault="00D96EB6" w:rsidP="00723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EB6" w:rsidRDefault="00D96EB6" w:rsidP="00723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EB6" w:rsidRDefault="00D96EB6" w:rsidP="00723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566" w:rsidRDefault="00860566" w:rsidP="00723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566" w:rsidRDefault="00860566" w:rsidP="00723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91F" w:rsidRDefault="00D0291F" w:rsidP="00723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91F" w:rsidRDefault="00D0291F" w:rsidP="00723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EB6" w:rsidRDefault="00D96EB6" w:rsidP="00723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D54" w:rsidRPr="00723D54" w:rsidRDefault="00723D54" w:rsidP="00723D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3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вносит отдел </w:t>
      </w:r>
    </w:p>
    <w:p w:rsidR="00723D54" w:rsidRPr="00723D54" w:rsidRDefault="00723D54" w:rsidP="00723D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3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экономического прогнозирования </w:t>
      </w:r>
    </w:p>
    <w:p w:rsidR="00C23233" w:rsidRPr="00723D54" w:rsidRDefault="00723D54" w:rsidP="00723D54">
      <w:pPr>
        <w:spacing w:after="0" w:line="240" w:lineRule="auto"/>
      </w:pPr>
      <w:r w:rsidRPr="00723D54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закупок Администрации Цимлянского района</w:t>
      </w:r>
    </w:p>
    <w:sectPr w:rsidR="00C23233" w:rsidRPr="00723D54" w:rsidSect="00723D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576" w:rsidRDefault="00055576" w:rsidP="00723D54">
      <w:pPr>
        <w:spacing w:after="0" w:line="240" w:lineRule="auto"/>
      </w:pPr>
      <w:r>
        <w:separator/>
      </w:r>
    </w:p>
  </w:endnote>
  <w:endnote w:type="continuationSeparator" w:id="0">
    <w:p w:rsidR="00055576" w:rsidRDefault="00055576" w:rsidP="00723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D54" w:rsidRDefault="00723D5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28F" w:rsidRDefault="00055576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D54" w:rsidRDefault="00723D5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576" w:rsidRDefault="00055576" w:rsidP="00723D54">
      <w:pPr>
        <w:spacing w:after="0" w:line="240" w:lineRule="auto"/>
      </w:pPr>
      <w:r>
        <w:separator/>
      </w:r>
    </w:p>
  </w:footnote>
  <w:footnote w:type="continuationSeparator" w:id="0">
    <w:p w:rsidR="00055576" w:rsidRDefault="00055576" w:rsidP="00723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D54" w:rsidRDefault="00723D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D54" w:rsidRDefault="00723D5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D54" w:rsidRDefault="00723D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54"/>
    <w:rsid w:val="00055576"/>
    <w:rsid w:val="001F717E"/>
    <w:rsid w:val="00240916"/>
    <w:rsid w:val="005E23D8"/>
    <w:rsid w:val="006A0781"/>
    <w:rsid w:val="00720688"/>
    <w:rsid w:val="00723D54"/>
    <w:rsid w:val="00784689"/>
    <w:rsid w:val="007C2A04"/>
    <w:rsid w:val="00860566"/>
    <w:rsid w:val="009F24BD"/>
    <w:rsid w:val="00B2454B"/>
    <w:rsid w:val="00C23233"/>
    <w:rsid w:val="00CF7011"/>
    <w:rsid w:val="00D0291F"/>
    <w:rsid w:val="00D72E54"/>
    <w:rsid w:val="00D9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21674-E05C-4E17-9634-E2A72792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23D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23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23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3D54"/>
  </w:style>
  <w:style w:type="character" w:styleId="a7">
    <w:name w:val="line number"/>
    <w:basedOn w:val="a0"/>
    <w:uiPriority w:val="99"/>
    <w:semiHidden/>
    <w:unhideWhenUsed/>
    <w:rsid w:val="00723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Ползователь</dc:creator>
  <cp:keywords/>
  <dc:description/>
  <cp:lastModifiedBy>User 08</cp:lastModifiedBy>
  <cp:revision>11</cp:revision>
  <cp:lastPrinted>2023-01-25T12:15:00Z</cp:lastPrinted>
  <dcterms:created xsi:type="dcterms:W3CDTF">2022-03-25T07:11:00Z</dcterms:created>
  <dcterms:modified xsi:type="dcterms:W3CDTF">2023-11-30T12:31:00Z</dcterms:modified>
</cp:coreProperties>
</file>