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4B1C55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81D3D">
        <w:rPr>
          <w:rFonts w:ascii="Times New Roman" w:hAnsi="Times New Roman"/>
          <w:b/>
          <w:sz w:val="28"/>
          <w:szCs w:val="28"/>
        </w:rPr>
        <w:t>3</w:t>
      </w:r>
      <w:r w:rsidR="00F633C0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87BBED3" w:rsidR="00E27A1F" w:rsidRPr="00D0730D" w:rsidRDefault="006337B9" w:rsidP="00F57D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bookmarkStart w:id="0" w:name="_Hlk91165075"/>
      <w:r w:rsidR="00A22DD8" w:rsidRPr="00A22DD8">
        <w:rPr>
          <w:rFonts w:ascii="Times New Roman" w:hAnsi="Times New Roman"/>
          <w:b/>
          <w:sz w:val="28"/>
          <w:szCs w:val="28"/>
        </w:rPr>
        <w:t>«</w:t>
      </w:r>
      <w:bookmarkStart w:id="1" w:name="_Hlk48813836"/>
      <w:bookmarkStart w:id="2" w:name="_Hlk522804580"/>
      <w:r w:rsidR="00F633C0" w:rsidRPr="00F633C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района»</w:t>
      </w:r>
      <w:bookmarkEnd w:id="0"/>
      <w:bookmarkEnd w:id="1"/>
      <w:bookmarkEnd w:id="2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B623DCF" w:rsidR="006337B9" w:rsidRDefault="006337B9" w:rsidP="00B342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AB31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AB31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AB3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AB3144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3" w:name="_Hlk91164909"/>
      <w:r w:rsidR="00681CE6" w:rsidRPr="00681CE6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681CE6" w:rsidRPr="00F633C0">
        <w:rPr>
          <w:rFonts w:ascii="Times New Roman" w:hAnsi="Times New Roman"/>
          <w:sz w:val="28"/>
          <w:szCs w:val="28"/>
        </w:rPr>
        <w:t>Администрации Цимлянского района от 13.12.2019 № 996 «Об организации ярмарок на территории Цимлянского района»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bookmarkEnd w:id="3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1BEE1D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81CE6" w:rsidRPr="00681CE6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681CE6" w:rsidRPr="00F633C0">
        <w:rPr>
          <w:rFonts w:ascii="Times New Roman" w:hAnsi="Times New Roman"/>
          <w:bCs/>
          <w:sz w:val="28"/>
          <w:szCs w:val="28"/>
        </w:rPr>
        <w:t>Администрации Цимлянского района от 13.12.2019 № 996 «Об организации ярмарок на территории Цимлянского района»</w:t>
      </w:r>
      <w:r w:rsidR="00681CE6" w:rsidRPr="00681CE6">
        <w:rPr>
          <w:rFonts w:ascii="Times New Roman" w:hAnsi="Times New Roman"/>
          <w:bCs/>
          <w:sz w:val="28"/>
          <w:szCs w:val="28"/>
        </w:rPr>
        <w:t xml:space="preserve"> </w:t>
      </w:r>
      <w:r w:rsidR="00C73C94" w:rsidRPr="00C73C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873B156" w:rsidR="006337B9" w:rsidRPr="00FE46F5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81CE6" w:rsidRPr="00681CE6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681CE6" w:rsidRPr="00F633C0">
        <w:rPr>
          <w:rFonts w:ascii="Times New Roman" w:hAnsi="Times New Roman"/>
          <w:bCs/>
          <w:sz w:val="28"/>
          <w:szCs w:val="28"/>
        </w:rPr>
        <w:lastRenderedPageBreak/>
        <w:t>Администрации Цимлянского района от 13.12.2019 № 996 «Об организации ярмарок на территории Цимлянского района»</w:t>
      </w:r>
      <w:r w:rsidR="00FE46F5">
        <w:rPr>
          <w:rFonts w:ascii="Times New Roman" w:hAnsi="Times New Roman"/>
          <w:bCs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59027A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81CE6" w:rsidRPr="00681CE6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681CE6" w:rsidRPr="00F633C0">
        <w:rPr>
          <w:rFonts w:ascii="Times New Roman" w:hAnsi="Times New Roman"/>
          <w:bCs/>
          <w:sz w:val="28"/>
          <w:szCs w:val="28"/>
        </w:rPr>
        <w:t>Администрации Цимлянского района от 13.12.2019 № 996 «Об организации ярмарок на территории Цимлянского района»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3E488AA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681CE6" w:rsidRPr="00681CE6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681CE6" w:rsidRPr="00F633C0">
        <w:rPr>
          <w:rFonts w:ascii="Times New Roman" w:hAnsi="Times New Roman"/>
          <w:bCs/>
          <w:sz w:val="28"/>
          <w:szCs w:val="28"/>
        </w:rPr>
        <w:t>Администрации Цимлянского района от 13.12.2019 № 996 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B3191"/>
    <w:rsid w:val="000E2CA7"/>
    <w:rsid w:val="000F7E6E"/>
    <w:rsid w:val="001049DE"/>
    <w:rsid w:val="001142DE"/>
    <w:rsid w:val="0013579F"/>
    <w:rsid w:val="00154DB1"/>
    <w:rsid w:val="0018110E"/>
    <w:rsid w:val="001F25A2"/>
    <w:rsid w:val="002B10D8"/>
    <w:rsid w:val="002B3EBB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09FA"/>
    <w:rsid w:val="0060322D"/>
    <w:rsid w:val="00616F26"/>
    <w:rsid w:val="006337B9"/>
    <w:rsid w:val="00651BFA"/>
    <w:rsid w:val="00671545"/>
    <w:rsid w:val="00672B3D"/>
    <w:rsid w:val="00681CE6"/>
    <w:rsid w:val="006927AA"/>
    <w:rsid w:val="00695A9C"/>
    <w:rsid w:val="006A6736"/>
    <w:rsid w:val="00706E72"/>
    <w:rsid w:val="00746948"/>
    <w:rsid w:val="007535FD"/>
    <w:rsid w:val="00757C4C"/>
    <w:rsid w:val="00781D3D"/>
    <w:rsid w:val="00810CC7"/>
    <w:rsid w:val="00832150"/>
    <w:rsid w:val="00833B7F"/>
    <w:rsid w:val="00855E17"/>
    <w:rsid w:val="00865EB1"/>
    <w:rsid w:val="00873426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9D0E3C"/>
    <w:rsid w:val="00A22DD8"/>
    <w:rsid w:val="00A251DD"/>
    <w:rsid w:val="00A27074"/>
    <w:rsid w:val="00A609A2"/>
    <w:rsid w:val="00A846B5"/>
    <w:rsid w:val="00AB3144"/>
    <w:rsid w:val="00AB633E"/>
    <w:rsid w:val="00AE5E71"/>
    <w:rsid w:val="00B34284"/>
    <w:rsid w:val="00B36FE2"/>
    <w:rsid w:val="00B43827"/>
    <w:rsid w:val="00B44FE3"/>
    <w:rsid w:val="00B66CEE"/>
    <w:rsid w:val="00B74315"/>
    <w:rsid w:val="00BE08A9"/>
    <w:rsid w:val="00BE5A5B"/>
    <w:rsid w:val="00BF7039"/>
    <w:rsid w:val="00C04940"/>
    <w:rsid w:val="00C73C94"/>
    <w:rsid w:val="00CB29A6"/>
    <w:rsid w:val="00CB537A"/>
    <w:rsid w:val="00CB54E5"/>
    <w:rsid w:val="00CD0018"/>
    <w:rsid w:val="00D0730D"/>
    <w:rsid w:val="00D43FDA"/>
    <w:rsid w:val="00D46301"/>
    <w:rsid w:val="00D52F60"/>
    <w:rsid w:val="00D56E4A"/>
    <w:rsid w:val="00E22160"/>
    <w:rsid w:val="00E22609"/>
    <w:rsid w:val="00E27A1F"/>
    <w:rsid w:val="00E76CFB"/>
    <w:rsid w:val="00EA3FAA"/>
    <w:rsid w:val="00EB0789"/>
    <w:rsid w:val="00EB20CB"/>
    <w:rsid w:val="00F241EA"/>
    <w:rsid w:val="00F43D46"/>
    <w:rsid w:val="00F57D40"/>
    <w:rsid w:val="00F633C0"/>
    <w:rsid w:val="00FA704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2021-12-23T12:18:00Z</cp:lastPrinted>
  <dcterms:created xsi:type="dcterms:W3CDTF">2021-12-23T12:18:00Z</dcterms:created>
  <dcterms:modified xsi:type="dcterms:W3CDTF">2021-12-23T12:18:00Z</dcterms:modified>
</cp:coreProperties>
</file>